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DB2" w:rsidRPr="00221DB2" w:rsidRDefault="001C0C23" w:rsidP="001C0C23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21DB2">
        <w:rPr>
          <w:rFonts w:ascii="Times New Roman" w:hAnsi="Times New Roman" w:cs="Times New Roman"/>
          <w:sz w:val="24"/>
          <w:szCs w:val="24"/>
        </w:rPr>
        <w:t xml:space="preserve">ХОД РАССМОТРЕНИЯ ПИСЬМЕННЫХ ОБРАЩЕНИЙ ГРАЖДАН, </w:t>
      </w:r>
    </w:p>
    <w:p w:rsidR="00EF0684" w:rsidRPr="00221DB2" w:rsidRDefault="001C0C23" w:rsidP="001C0C23">
      <w:pPr>
        <w:jc w:val="center"/>
        <w:rPr>
          <w:rFonts w:ascii="Times New Roman" w:hAnsi="Times New Roman" w:cs="Times New Roman"/>
          <w:sz w:val="24"/>
          <w:szCs w:val="24"/>
        </w:rPr>
      </w:pPr>
      <w:r w:rsidRPr="00221DB2">
        <w:rPr>
          <w:rFonts w:ascii="Times New Roman" w:hAnsi="Times New Roman" w:cs="Times New Roman"/>
          <w:sz w:val="24"/>
          <w:szCs w:val="24"/>
        </w:rPr>
        <w:t>ПОСТУПИВШИХ В АДМИНИСТРАЦИЮ КАЗАНСКОГО СЕЛЬСКОГО ПОСЕЛЕНИЯ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2835"/>
        <w:gridCol w:w="5197"/>
        <w:gridCol w:w="3592"/>
        <w:gridCol w:w="2232"/>
      </w:tblGrid>
      <w:tr w:rsidR="001C0C23" w:rsidRPr="00221DB2" w:rsidTr="00C364D8">
        <w:tc>
          <w:tcPr>
            <w:tcW w:w="704" w:type="dxa"/>
          </w:tcPr>
          <w:p w:rsidR="001C0C23" w:rsidRPr="00221DB2" w:rsidRDefault="001C0C23" w:rsidP="001C0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B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35" w:type="dxa"/>
          </w:tcPr>
          <w:p w:rsidR="001C0C23" w:rsidRPr="00221DB2" w:rsidRDefault="001C0C23" w:rsidP="001C0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B2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номер, дата документа</w:t>
            </w:r>
          </w:p>
        </w:tc>
        <w:tc>
          <w:tcPr>
            <w:tcW w:w="5197" w:type="dxa"/>
          </w:tcPr>
          <w:p w:rsidR="001C0C23" w:rsidRPr="00221DB2" w:rsidRDefault="001C0C23" w:rsidP="001C0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B2">
              <w:rPr>
                <w:rFonts w:ascii="Times New Roman" w:hAnsi="Times New Roman" w:cs="Times New Roman"/>
                <w:sz w:val="24"/>
                <w:szCs w:val="24"/>
              </w:rPr>
              <w:t>Краткое содержание</w:t>
            </w:r>
          </w:p>
        </w:tc>
        <w:tc>
          <w:tcPr>
            <w:tcW w:w="3592" w:type="dxa"/>
          </w:tcPr>
          <w:p w:rsidR="001C0C23" w:rsidRPr="00221DB2" w:rsidRDefault="001C0C23" w:rsidP="001C0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B2">
              <w:rPr>
                <w:rFonts w:ascii="Times New Roman" w:hAnsi="Times New Roman" w:cs="Times New Roman"/>
                <w:sz w:val="24"/>
                <w:szCs w:val="24"/>
              </w:rPr>
              <w:t>Ответственное лицо</w:t>
            </w:r>
          </w:p>
        </w:tc>
        <w:tc>
          <w:tcPr>
            <w:tcW w:w="2232" w:type="dxa"/>
          </w:tcPr>
          <w:p w:rsidR="001C0C23" w:rsidRPr="00221DB2" w:rsidRDefault="001C0C23" w:rsidP="001C0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B2">
              <w:rPr>
                <w:rFonts w:ascii="Times New Roman" w:hAnsi="Times New Roman" w:cs="Times New Roman"/>
                <w:sz w:val="24"/>
                <w:szCs w:val="24"/>
              </w:rPr>
              <w:t>Статус исполнения</w:t>
            </w:r>
          </w:p>
        </w:tc>
      </w:tr>
      <w:tr w:rsidR="001C0C23" w:rsidRPr="00221DB2" w:rsidTr="00C364D8">
        <w:tc>
          <w:tcPr>
            <w:tcW w:w="704" w:type="dxa"/>
          </w:tcPr>
          <w:p w:rsidR="001C0C23" w:rsidRPr="00221DB2" w:rsidRDefault="0091771E" w:rsidP="001C0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1C0C23" w:rsidRPr="00221DB2" w:rsidRDefault="0091771E" w:rsidP="00BA1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от 03.07.2020 г.</w:t>
            </w:r>
          </w:p>
        </w:tc>
        <w:tc>
          <w:tcPr>
            <w:tcW w:w="5197" w:type="dxa"/>
          </w:tcPr>
          <w:p w:rsidR="001C0C23" w:rsidRPr="00221DB2" w:rsidRDefault="00BA1746" w:rsidP="003F0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складировании стройматериалов</w:t>
            </w:r>
            <w:r w:rsidR="001C0C23" w:rsidRPr="00221D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92" w:type="dxa"/>
          </w:tcPr>
          <w:p w:rsidR="00FA19E2" w:rsidRPr="00221DB2" w:rsidRDefault="001C0C23" w:rsidP="00403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DB2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Администрации </w:t>
            </w:r>
          </w:p>
          <w:p w:rsidR="001C0C23" w:rsidRPr="00221DB2" w:rsidRDefault="0040317B" w:rsidP="00445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DB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C0C23" w:rsidRPr="00221DB2">
              <w:rPr>
                <w:rFonts w:ascii="Times New Roman" w:hAnsi="Times New Roman" w:cs="Times New Roman"/>
                <w:sz w:val="24"/>
                <w:szCs w:val="24"/>
              </w:rPr>
              <w:t xml:space="preserve">азанского сельского поселения </w:t>
            </w:r>
            <w:r w:rsidR="0044511A">
              <w:rPr>
                <w:rFonts w:ascii="Times New Roman" w:hAnsi="Times New Roman" w:cs="Times New Roman"/>
                <w:sz w:val="24"/>
                <w:szCs w:val="24"/>
              </w:rPr>
              <w:t>Севастьянова Е.С.</w:t>
            </w:r>
          </w:p>
        </w:tc>
        <w:tc>
          <w:tcPr>
            <w:tcW w:w="2232" w:type="dxa"/>
          </w:tcPr>
          <w:p w:rsidR="001C0C23" w:rsidRPr="00221DB2" w:rsidRDefault="001C0C23" w:rsidP="007F3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B2"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Удовлетворено </w:t>
            </w:r>
          </w:p>
        </w:tc>
      </w:tr>
      <w:tr w:rsidR="0091771E" w:rsidRPr="00221DB2" w:rsidTr="00BA1746">
        <w:tc>
          <w:tcPr>
            <w:tcW w:w="704" w:type="dxa"/>
          </w:tcPr>
          <w:p w:rsidR="0091771E" w:rsidRPr="00221DB2" w:rsidRDefault="0091771E" w:rsidP="00BA1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91771E" w:rsidRPr="00221DB2" w:rsidRDefault="0091771E" w:rsidP="0091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221DB2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221D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221DB2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21DB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5197" w:type="dxa"/>
          </w:tcPr>
          <w:p w:rsidR="0091771E" w:rsidRPr="00221DB2" w:rsidRDefault="0091771E" w:rsidP="00776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складировании стройматериалов</w:t>
            </w:r>
            <w:r w:rsidRPr="00221D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92" w:type="dxa"/>
          </w:tcPr>
          <w:p w:rsidR="0091771E" w:rsidRPr="00221DB2" w:rsidRDefault="0091771E" w:rsidP="00776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DB2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Администрации </w:t>
            </w:r>
          </w:p>
          <w:p w:rsidR="0091771E" w:rsidRPr="00221DB2" w:rsidRDefault="0091771E" w:rsidP="00776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DB2">
              <w:rPr>
                <w:rFonts w:ascii="Times New Roman" w:hAnsi="Times New Roman" w:cs="Times New Roman"/>
                <w:sz w:val="24"/>
                <w:szCs w:val="24"/>
              </w:rPr>
              <w:t xml:space="preserve">Казанского 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Севастьянова Е.С.</w:t>
            </w:r>
          </w:p>
        </w:tc>
        <w:tc>
          <w:tcPr>
            <w:tcW w:w="2232" w:type="dxa"/>
          </w:tcPr>
          <w:p w:rsidR="0091771E" w:rsidRPr="00221DB2" w:rsidRDefault="0091771E" w:rsidP="00776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B2"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Удовлетворено </w:t>
            </w:r>
          </w:p>
        </w:tc>
      </w:tr>
      <w:tr w:rsidR="0091771E" w:rsidRPr="00221DB2" w:rsidTr="00BA1746">
        <w:tc>
          <w:tcPr>
            <w:tcW w:w="704" w:type="dxa"/>
          </w:tcPr>
          <w:p w:rsidR="0091771E" w:rsidRPr="00221DB2" w:rsidRDefault="0091771E" w:rsidP="00BA1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91771E" w:rsidRPr="00221DB2" w:rsidRDefault="0091771E" w:rsidP="0091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21DB2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221D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221DB2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21DB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5197" w:type="dxa"/>
          </w:tcPr>
          <w:p w:rsidR="0091771E" w:rsidRPr="00221DB2" w:rsidRDefault="0091771E" w:rsidP="00776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складировании стройматериалов</w:t>
            </w:r>
            <w:r w:rsidRPr="00221D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92" w:type="dxa"/>
          </w:tcPr>
          <w:p w:rsidR="0091771E" w:rsidRPr="00221DB2" w:rsidRDefault="0091771E" w:rsidP="00776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DB2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Администрации </w:t>
            </w:r>
          </w:p>
          <w:p w:rsidR="0091771E" w:rsidRPr="00221DB2" w:rsidRDefault="0091771E" w:rsidP="00776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DB2">
              <w:rPr>
                <w:rFonts w:ascii="Times New Roman" w:hAnsi="Times New Roman" w:cs="Times New Roman"/>
                <w:sz w:val="24"/>
                <w:szCs w:val="24"/>
              </w:rPr>
              <w:t xml:space="preserve">Казанского 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Севастьянова Е.С.</w:t>
            </w:r>
          </w:p>
        </w:tc>
        <w:tc>
          <w:tcPr>
            <w:tcW w:w="2232" w:type="dxa"/>
          </w:tcPr>
          <w:p w:rsidR="0091771E" w:rsidRPr="00221DB2" w:rsidRDefault="0091771E" w:rsidP="00776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B2"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Удовлетворено </w:t>
            </w:r>
          </w:p>
        </w:tc>
      </w:tr>
      <w:tr w:rsidR="0091771E" w:rsidRPr="00221DB2" w:rsidTr="00BA1746">
        <w:tc>
          <w:tcPr>
            <w:tcW w:w="704" w:type="dxa"/>
          </w:tcPr>
          <w:p w:rsidR="0091771E" w:rsidRPr="00221DB2" w:rsidRDefault="0091771E" w:rsidP="00BA1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91771E" w:rsidRPr="00221DB2" w:rsidRDefault="0091771E" w:rsidP="0091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221DB2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221D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221DB2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21DB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5197" w:type="dxa"/>
          </w:tcPr>
          <w:p w:rsidR="0091771E" w:rsidRPr="00221DB2" w:rsidRDefault="0091771E" w:rsidP="00776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складировании стройматериалов</w:t>
            </w:r>
            <w:r w:rsidRPr="00221D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92" w:type="dxa"/>
          </w:tcPr>
          <w:p w:rsidR="0091771E" w:rsidRPr="00221DB2" w:rsidRDefault="0091771E" w:rsidP="00776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DB2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Администрации </w:t>
            </w:r>
          </w:p>
          <w:p w:rsidR="0091771E" w:rsidRPr="00221DB2" w:rsidRDefault="0091771E" w:rsidP="00776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DB2">
              <w:rPr>
                <w:rFonts w:ascii="Times New Roman" w:hAnsi="Times New Roman" w:cs="Times New Roman"/>
                <w:sz w:val="24"/>
                <w:szCs w:val="24"/>
              </w:rPr>
              <w:t xml:space="preserve">Казанского 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Севастьянова Е.С.</w:t>
            </w:r>
          </w:p>
        </w:tc>
        <w:tc>
          <w:tcPr>
            <w:tcW w:w="2232" w:type="dxa"/>
          </w:tcPr>
          <w:p w:rsidR="0091771E" w:rsidRPr="00221DB2" w:rsidRDefault="0091771E" w:rsidP="00776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B2"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Удовлетворено </w:t>
            </w:r>
          </w:p>
        </w:tc>
      </w:tr>
      <w:tr w:rsidR="0091771E" w:rsidRPr="00221DB2" w:rsidTr="0036149E">
        <w:tc>
          <w:tcPr>
            <w:tcW w:w="704" w:type="dxa"/>
          </w:tcPr>
          <w:p w:rsidR="0091771E" w:rsidRPr="00221DB2" w:rsidRDefault="0091771E" w:rsidP="00361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91771E" w:rsidRPr="00221DB2" w:rsidRDefault="0091771E" w:rsidP="0091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21DB2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221D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221DB2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21DB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5197" w:type="dxa"/>
          </w:tcPr>
          <w:p w:rsidR="0091771E" w:rsidRPr="00221DB2" w:rsidRDefault="0091771E" w:rsidP="00776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складировании стройматериалов</w:t>
            </w:r>
            <w:r w:rsidRPr="00221D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92" w:type="dxa"/>
          </w:tcPr>
          <w:p w:rsidR="0091771E" w:rsidRPr="00221DB2" w:rsidRDefault="0091771E" w:rsidP="00776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DB2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Администрации </w:t>
            </w:r>
          </w:p>
          <w:p w:rsidR="0091771E" w:rsidRPr="00221DB2" w:rsidRDefault="0091771E" w:rsidP="00776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DB2">
              <w:rPr>
                <w:rFonts w:ascii="Times New Roman" w:hAnsi="Times New Roman" w:cs="Times New Roman"/>
                <w:sz w:val="24"/>
                <w:szCs w:val="24"/>
              </w:rPr>
              <w:t xml:space="preserve">Казанского 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Севастьянова Е.С.</w:t>
            </w:r>
          </w:p>
        </w:tc>
        <w:tc>
          <w:tcPr>
            <w:tcW w:w="2232" w:type="dxa"/>
          </w:tcPr>
          <w:p w:rsidR="0091771E" w:rsidRPr="00221DB2" w:rsidRDefault="0091771E" w:rsidP="00776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B2"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Удовлетворено </w:t>
            </w:r>
          </w:p>
        </w:tc>
      </w:tr>
      <w:tr w:rsidR="0091771E" w:rsidRPr="00221DB2" w:rsidTr="005B1343">
        <w:tc>
          <w:tcPr>
            <w:tcW w:w="704" w:type="dxa"/>
          </w:tcPr>
          <w:p w:rsidR="0091771E" w:rsidRPr="00221DB2" w:rsidRDefault="0091771E" w:rsidP="005B1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91771E" w:rsidRPr="00221DB2" w:rsidRDefault="0091771E" w:rsidP="0091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221DB2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221D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221DB2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21DB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5197" w:type="dxa"/>
          </w:tcPr>
          <w:p w:rsidR="0091771E" w:rsidRPr="00221DB2" w:rsidRDefault="0091771E" w:rsidP="00776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складировании стройматериалов</w:t>
            </w:r>
            <w:r w:rsidRPr="00221D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92" w:type="dxa"/>
          </w:tcPr>
          <w:p w:rsidR="0091771E" w:rsidRPr="00221DB2" w:rsidRDefault="0091771E" w:rsidP="00776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DB2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Администрации </w:t>
            </w:r>
          </w:p>
          <w:p w:rsidR="0091771E" w:rsidRPr="00221DB2" w:rsidRDefault="0091771E" w:rsidP="00776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DB2">
              <w:rPr>
                <w:rFonts w:ascii="Times New Roman" w:hAnsi="Times New Roman" w:cs="Times New Roman"/>
                <w:sz w:val="24"/>
                <w:szCs w:val="24"/>
              </w:rPr>
              <w:t xml:space="preserve">Казанского 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Севастьянова Е.С.</w:t>
            </w:r>
          </w:p>
        </w:tc>
        <w:tc>
          <w:tcPr>
            <w:tcW w:w="2232" w:type="dxa"/>
          </w:tcPr>
          <w:p w:rsidR="0091771E" w:rsidRPr="00221DB2" w:rsidRDefault="0091771E" w:rsidP="00776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B2"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Удовлетворено </w:t>
            </w:r>
          </w:p>
        </w:tc>
      </w:tr>
      <w:tr w:rsidR="0091771E" w:rsidRPr="00221DB2" w:rsidTr="005B1343">
        <w:tc>
          <w:tcPr>
            <w:tcW w:w="704" w:type="dxa"/>
          </w:tcPr>
          <w:p w:rsidR="0091771E" w:rsidRPr="00221DB2" w:rsidRDefault="0091771E" w:rsidP="007C1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91771E" w:rsidRPr="00221DB2" w:rsidRDefault="0091771E" w:rsidP="0091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221DB2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221D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221DB2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21DB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5197" w:type="dxa"/>
          </w:tcPr>
          <w:p w:rsidR="0091771E" w:rsidRPr="00221DB2" w:rsidRDefault="0091771E" w:rsidP="00776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складировании стройматериалов</w:t>
            </w:r>
            <w:r w:rsidRPr="00221D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92" w:type="dxa"/>
          </w:tcPr>
          <w:p w:rsidR="0091771E" w:rsidRPr="00221DB2" w:rsidRDefault="0091771E" w:rsidP="00776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DB2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Администрации </w:t>
            </w:r>
          </w:p>
          <w:p w:rsidR="0091771E" w:rsidRPr="00221DB2" w:rsidRDefault="0091771E" w:rsidP="00776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DB2">
              <w:rPr>
                <w:rFonts w:ascii="Times New Roman" w:hAnsi="Times New Roman" w:cs="Times New Roman"/>
                <w:sz w:val="24"/>
                <w:szCs w:val="24"/>
              </w:rPr>
              <w:t xml:space="preserve">Казанского 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Севастьянова Е.С.</w:t>
            </w:r>
          </w:p>
        </w:tc>
        <w:tc>
          <w:tcPr>
            <w:tcW w:w="2232" w:type="dxa"/>
          </w:tcPr>
          <w:p w:rsidR="0091771E" w:rsidRPr="00221DB2" w:rsidRDefault="0091771E" w:rsidP="00776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B2"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Удовлетворено </w:t>
            </w:r>
          </w:p>
        </w:tc>
      </w:tr>
      <w:tr w:rsidR="0091771E" w:rsidRPr="00221DB2" w:rsidTr="005B1343">
        <w:tc>
          <w:tcPr>
            <w:tcW w:w="704" w:type="dxa"/>
          </w:tcPr>
          <w:p w:rsidR="0091771E" w:rsidRDefault="0091771E" w:rsidP="007C1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91771E" w:rsidRDefault="0091771E" w:rsidP="0091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от 20.07.2020 г.</w:t>
            </w:r>
          </w:p>
        </w:tc>
        <w:tc>
          <w:tcPr>
            <w:tcW w:w="5197" w:type="dxa"/>
          </w:tcPr>
          <w:p w:rsidR="0091771E" w:rsidRDefault="0091771E" w:rsidP="00776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предоставлении информации по земельному участку</w:t>
            </w:r>
          </w:p>
        </w:tc>
        <w:tc>
          <w:tcPr>
            <w:tcW w:w="3592" w:type="dxa"/>
          </w:tcPr>
          <w:p w:rsidR="0091771E" w:rsidRPr="00221DB2" w:rsidRDefault="0091771E" w:rsidP="00917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DB2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Администрации </w:t>
            </w:r>
          </w:p>
          <w:p w:rsidR="0091771E" w:rsidRPr="00221DB2" w:rsidRDefault="0091771E" w:rsidP="00917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DB2">
              <w:rPr>
                <w:rFonts w:ascii="Times New Roman" w:hAnsi="Times New Roman" w:cs="Times New Roman"/>
                <w:sz w:val="24"/>
                <w:szCs w:val="24"/>
              </w:rPr>
              <w:t xml:space="preserve">Казанского 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Агафонов С.И.</w:t>
            </w:r>
          </w:p>
        </w:tc>
        <w:tc>
          <w:tcPr>
            <w:tcW w:w="2232" w:type="dxa"/>
          </w:tcPr>
          <w:p w:rsidR="0091771E" w:rsidRPr="00221DB2" w:rsidRDefault="0091771E" w:rsidP="00776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Удовлетворено</w:t>
            </w:r>
          </w:p>
        </w:tc>
      </w:tr>
      <w:tr w:rsidR="0091771E" w:rsidTr="0002006C">
        <w:tc>
          <w:tcPr>
            <w:tcW w:w="704" w:type="dxa"/>
            <w:hideMark/>
          </w:tcPr>
          <w:p w:rsidR="0091771E" w:rsidRDefault="0091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835" w:type="dxa"/>
            <w:hideMark/>
          </w:tcPr>
          <w:p w:rsidR="0091771E" w:rsidRDefault="0091771E" w:rsidP="0091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от 23.07.2020 г.</w:t>
            </w:r>
          </w:p>
        </w:tc>
        <w:tc>
          <w:tcPr>
            <w:tcW w:w="5197" w:type="dxa"/>
            <w:hideMark/>
          </w:tcPr>
          <w:p w:rsidR="0091771E" w:rsidRDefault="0091771E" w:rsidP="00917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 содержании домашних животных </w:t>
            </w:r>
          </w:p>
        </w:tc>
        <w:tc>
          <w:tcPr>
            <w:tcW w:w="3592" w:type="dxa"/>
            <w:hideMark/>
          </w:tcPr>
          <w:p w:rsidR="0091771E" w:rsidRPr="00221DB2" w:rsidRDefault="0091771E" w:rsidP="00776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DB2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Администрации </w:t>
            </w:r>
          </w:p>
          <w:p w:rsidR="0091771E" w:rsidRPr="00221DB2" w:rsidRDefault="0091771E" w:rsidP="00776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DB2">
              <w:rPr>
                <w:rFonts w:ascii="Times New Roman" w:hAnsi="Times New Roman" w:cs="Times New Roman"/>
                <w:sz w:val="24"/>
                <w:szCs w:val="24"/>
              </w:rPr>
              <w:t xml:space="preserve">Казанского 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Севастьянова Е.С.</w:t>
            </w:r>
          </w:p>
        </w:tc>
        <w:tc>
          <w:tcPr>
            <w:tcW w:w="2232" w:type="dxa"/>
            <w:hideMark/>
          </w:tcPr>
          <w:p w:rsidR="0091771E" w:rsidRPr="00221DB2" w:rsidRDefault="0091771E" w:rsidP="00776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B2"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Удовлетворено </w:t>
            </w:r>
          </w:p>
        </w:tc>
      </w:tr>
    </w:tbl>
    <w:p w:rsidR="001C0C23" w:rsidRDefault="001C0C23" w:rsidP="005B1343">
      <w:pPr>
        <w:jc w:val="center"/>
      </w:pPr>
    </w:p>
    <w:sectPr w:rsidR="001C0C23" w:rsidSect="0091771E">
      <w:pgSz w:w="16838" w:h="11906" w:orient="landscape"/>
      <w:pgMar w:top="851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2441"/>
    <w:rsid w:val="0002006C"/>
    <w:rsid w:val="00065335"/>
    <w:rsid w:val="000C4F60"/>
    <w:rsid w:val="001C0C23"/>
    <w:rsid w:val="00216DA5"/>
    <w:rsid w:val="00221DB2"/>
    <w:rsid w:val="003320D3"/>
    <w:rsid w:val="0036149E"/>
    <w:rsid w:val="003F058B"/>
    <w:rsid w:val="0040317B"/>
    <w:rsid w:val="0044511A"/>
    <w:rsid w:val="0055600F"/>
    <w:rsid w:val="005B1343"/>
    <w:rsid w:val="00641DF5"/>
    <w:rsid w:val="00777D82"/>
    <w:rsid w:val="007F3808"/>
    <w:rsid w:val="0091771E"/>
    <w:rsid w:val="00A413B8"/>
    <w:rsid w:val="00A4553F"/>
    <w:rsid w:val="00B62165"/>
    <w:rsid w:val="00B94085"/>
    <w:rsid w:val="00BA1746"/>
    <w:rsid w:val="00BA6C67"/>
    <w:rsid w:val="00C364D8"/>
    <w:rsid w:val="00CA0627"/>
    <w:rsid w:val="00CE7480"/>
    <w:rsid w:val="00E12441"/>
    <w:rsid w:val="00EC0FFB"/>
    <w:rsid w:val="00EE5583"/>
    <w:rsid w:val="00EF0684"/>
    <w:rsid w:val="00FA19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F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0C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28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E1F2CA-31BB-4F5B-B16D-837D62C9B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35</cp:revision>
  <dcterms:created xsi:type="dcterms:W3CDTF">2019-08-27T10:23:00Z</dcterms:created>
  <dcterms:modified xsi:type="dcterms:W3CDTF">2021-04-07T07:53:00Z</dcterms:modified>
</cp:coreProperties>
</file>